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FFE2" w14:textId="77777777" w:rsidR="00000000" w:rsidRDefault="006A3F0C" w:rsidP="003717C6">
      <w:pPr>
        <w:ind w:left="720" w:firstLine="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Mappleton Parish Council Meeting</w:t>
      </w:r>
    </w:p>
    <w:p w14:paraId="4CFD59AB" w14:textId="77777777" w:rsidR="00CC3F11" w:rsidRDefault="00CB2391" w:rsidP="006A3F0C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Wednesday 20</w:t>
      </w:r>
      <w:r w:rsidRPr="00CB2391">
        <w:rPr>
          <w:rFonts w:ascii="Tahoma" w:hAnsi="Tahoma" w:cs="Tahoma"/>
          <w:sz w:val="32"/>
          <w:szCs w:val="32"/>
          <w:vertAlign w:val="superscript"/>
        </w:rPr>
        <w:t>th</w:t>
      </w:r>
      <w:r>
        <w:rPr>
          <w:rFonts w:ascii="Tahoma" w:hAnsi="Tahoma" w:cs="Tahoma"/>
          <w:sz w:val="32"/>
          <w:szCs w:val="32"/>
        </w:rPr>
        <w:t xml:space="preserve"> November </w:t>
      </w:r>
      <w:r w:rsidR="00946C1C">
        <w:rPr>
          <w:rFonts w:ascii="Tahoma" w:hAnsi="Tahoma" w:cs="Tahoma"/>
          <w:sz w:val="32"/>
          <w:szCs w:val="32"/>
        </w:rPr>
        <w:t xml:space="preserve">2024 </w:t>
      </w:r>
    </w:p>
    <w:p w14:paraId="2E65C36C" w14:textId="77777777" w:rsidR="006A3F0C" w:rsidRDefault="006A3F0C" w:rsidP="006A3F0C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at 7.30pm</w:t>
      </w:r>
    </w:p>
    <w:p w14:paraId="1106D8F5" w14:textId="77777777" w:rsidR="006A3F0C" w:rsidRDefault="006A3F0C" w:rsidP="006A3F0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St Mary’s Church, Main Road, </w:t>
      </w:r>
      <w:proofErr w:type="spellStart"/>
      <w:r>
        <w:rPr>
          <w:rFonts w:ascii="Tahoma" w:hAnsi="Tahoma" w:cs="Tahoma"/>
          <w:sz w:val="28"/>
          <w:szCs w:val="28"/>
        </w:rPr>
        <w:t>Mappleton</w:t>
      </w:r>
      <w:proofErr w:type="spellEnd"/>
    </w:p>
    <w:p w14:paraId="4EBDF6DC" w14:textId="77777777" w:rsidR="006A3F0C" w:rsidRDefault="006A3F0C" w:rsidP="006A3F0C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You are hereby summoned to attend the meeting of </w:t>
      </w:r>
      <w:proofErr w:type="spellStart"/>
      <w:r>
        <w:rPr>
          <w:rFonts w:ascii="Tahoma" w:hAnsi="Tahoma" w:cs="Tahoma"/>
          <w:sz w:val="20"/>
          <w:szCs w:val="20"/>
        </w:rPr>
        <w:t>Mappleton</w:t>
      </w:r>
      <w:proofErr w:type="spellEnd"/>
      <w:r>
        <w:rPr>
          <w:rFonts w:ascii="Tahoma" w:hAnsi="Tahoma" w:cs="Tahoma"/>
          <w:sz w:val="20"/>
          <w:szCs w:val="20"/>
        </w:rPr>
        <w:t xml:space="preserve"> Parish Council</w:t>
      </w:r>
      <w:r w:rsidR="00946C1C">
        <w:rPr>
          <w:rFonts w:ascii="Tahoma" w:hAnsi="Tahoma" w:cs="Tahoma"/>
          <w:sz w:val="20"/>
          <w:szCs w:val="20"/>
        </w:rPr>
        <w:t xml:space="preserve"> </w:t>
      </w:r>
      <w:r w:rsidR="00E24C01">
        <w:rPr>
          <w:rFonts w:ascii="Tahoma" w:hAnsi="Tahoma" w:cs="Tahoma"/>
          <w:sz w:val="20"/>
          <w:szCs w:val="20"/>
        </w:rPr>
        <w:t xml:space="preserve">at </w:t>
      </w:r>
      <w:r w:rsidR="00CB2391">
        <w:rPr>
          <w:rFonts w:ascii="Tahoma" w:hAnsi="Tahoma" w:cs="Tahoma"/>
          <w:sz w:val="20"/>
          <w:szCs w:val="20"/>
        </w:rPr>
        <w:t>St Mary’s Church on Wednesday 20</w:t>
      </w:r>
      <w:r w:rsidR="00CB2391" w:rsidRPr="00CB2391">
        <w:rPr>
          <w:rFonts w:ascii="Tahoma" w:hAnsi="Tahoma" w:cs="Tahoma"/>
          <w:sz w:val="20"/>
          <w:szCs w:val="20"/>
          <w:vertAlign w:val="superscript"/>
        </w:rPr>
        <w:t>th</w:t>
      </w:r>
      <w:r w:rsidR="00CB2391">
        <w:rPr>
          <w:rFonts w:ascii="Tahoma" w:hAnsi="Tahoma" w:cs="Tahoma"/>
          <w:sz w:val="20"/>
          <w:szCs w:val="20"/>
        </w:rPr>
        <w:t xml:space="preserve"> November</w:t>
      </w:r>
      <w:r w:rsidR="00456AE1">
        <w:rPr>
          <w:rFonts w:ascii="Tahoma" w:hAnsi="Tahoma" w:cs="Tahoma"/>
          <w:sz w:val="20"/>
          <w:szCs w:val="20"/>
        </w:rPr>
        <w:t xml:space="preserve"> 2024</w:t>
      </w:r>
      <w:r w:rsidR="00CC3F1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for the purpose of transacting business.</w:t>
      </w:r>
    </w:p>
    <w:p w14:paraId="68B4372D" w14:textId="77777777" w:rsidR="006A3F0C" w:rsidRDefault="006A3F0C" w:rsidP="006A3F0C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Members of the public and press are welcome to attend.</w:t>
      </w:r>
    </w:p>
    <w:p w14:paraId="64B5B0B5" w14:textId="77777777" w:rsidR="006A3F0C" w:rsidRDefault="006A3F0C" w:rsidP="006A3F0C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2948F728" w14:textId="77777777" w:rsidR="006A3F0C" w:rsidRDefault="006A3F0C" w:rsidP="006A3F0C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6F3E867B" w14:textId="77777777" w:rsidR="006A3F0C" w:rsidRDefault="006A3F0C" w:rsidP="006A3F0C">
      <w:pPr>
        <w:spacing w:after="0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280555">
        <w:rPr>
          <w:rFonts w:ascii="Tahoma" w:hAnsi="Tahoma" w:cs="Tahoma"/>
          <w:b/>
          <w:sz w:val="32"/>
          <w:szCs w:val="32"/>
          <w:u w:val="single"/>
        </w:rPr>
        <w:t>Agenda</w:t>
      </w:r>
    </w:p>
    <w:p w14:paraId="4CBA0B6D" w14:textId="77777777" w:rsidR="00280555" w:rsidRPr="00280555" w:rsidRDefault="00280555" w:rsidP="006A3F0C">
      <w:pPr>
        <w:spacing w:after="0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1855406C" w14:textId="77777777" w:rsidR="006A3F0C" w:rsidRPr="006E5A97" w:rsidRDefault="006A3F0C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Attendance and Apologies</w:t>
      </w:r>
    </w:p>
    <w:p w14:paraId="19953153" w14:textId="77777777" w:rsidR="006A3F0C" w:rsidRDefault="006A3F0C" w:rsidP="006A3F0C">
      <w:pPr>
        <w:spacing w:after="0"/>
        <w:rPr>
          <w:rFonts w:ascii="Tahoma" w:hAnsi="Tahoma" w:cs="Tahoma"/>
          <w:sz w:val="24"/>
          <w:szCs w:val="24"/>
        </w:rPr>
      </w:pPr>
    </w:p>
    <w:p w14:paraId="0B91F893" w14:textId="77777777" w:rsidR="006A3F0C" w:rsidRPr="006E5A97" w:rsidRDefault="006A3F0C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To consider for approval the minutes of the last Parish Council Meeting</w:t>
      </w:r>
      <w:r w:rsidR="00CB2391">
        <w:rPr>
          <w:rFonts w:ascii="Tahoma" w:hAnsi="Tahoma" w:cs="Tahoma"/>
          <w:b/>
          <w:sz w:val="24"/>
          <w:szCs w:val="24"/>
        </w:rPr>
        <w:t xml:space="preserve"> – September</w:t>
      </w:r>
      <w:r w:rsidR="00456AE1">
        <w:rPr>
          <w:rFonts w:ascii="Tahoma" w:hAnsi="Tahoma" w:cs="Tahoma"/>
          <w:b/>
          <w:sz w:val="24"/>
          <w:szCs w:val="24"/>
        </w:rPr>
        <w:t xml:space="preserve"> 2024</w:t>
      </w:r>
    </w:p>
    <w:p w14:paraId="79F9D473" w14:textId="77777777" w:rsidR="006A3F0C" w:rsidRPr="006A3F0C" w:rsidRDefault="006A3F0C" w:rsidP="006A3F0C">
      <w:pPr>
        <w:pStyle w:val="ListParagraph"/>
        <w:rPr>
          <w:rFonts w:ascii="Tahoma" w:hAnsi="Tahoma" w:cs="Tahoma"/>
          <w:sz w:val="24"/>
          <w:szCs w:val="24"/>
        </w:rPr>
      </w:pPr>
    </w:p>
    <w:p w14:paraId="005830B3" w14:textId="77777777" w:rsidR="006A3F0C" w:rsidRPr="006E5A97" w:rsidRDefault="006A3F0C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Declarations of interest from members of the Parish Council</w:t>
      </w:r>
    </w:p>
    <w:p w14:paraId="5250EC50" w14:textId="77777777" w:rsidR="006A3F0C" w:rsidRPr="006A3F0C" w:rsidRDefault="006A3F0C" w:rsidP="006A3F0C">
      <w:pPr>
        <w:pStyle w:val="ListParagraph"/>
        <w:rPr>
          <w:rFonts w:ascii="Tahoma" w:hAnsi="Tahoma" w:cs="Tahoma"/>
          <w:sz w:val="24"/>
          <w:szCs w:val="24"/>
        </w:rPr>
      </w:pPr>
    </w:p>
    <w:p w14:paraId="05869621" w14:textId="77777777" w:rsidR="006A3F0C" w:rsidRPr="006E5A97" w:rsidRDefault="006A3F0C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Public participation</w:t>
      </w:r>
    </w:p>
    <w:p w14:paraId="173A226B" w14:textId="77777777" w:rsidR="006A3F0C" w:rsidRPr="006A3F0C" w:rsidRDefault="006A3F0C" w:rsidP="006A3F0C">
      <w:pPr>
        <w:pStyle w:val="ListParagrap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This is for the maximum time of 30 minutes – no person to speak for more than 5 minutes each.</w:t>
      </w:r>
    </w:p>
    <w:p w14:paraId="2C471FB7" w14:textId="77777777" w:rsidR="006A3F0C" w:rsidRPr="006A3F0C" w:rsidRDefault="006A3F0C" w:rsidP="006A3F0C">
      <w:pPr>
        <w:pStyle w:val="ListParagraph"/>
        <w:rPr>
          <w:rFonts w:ascii="Tahoma" w:hAnsi="Tahoma" w:cs="Tahoma"/>
          <w:sz w:val="24"/>
          <w:szCs w:val="24"/>
        </w:rPr>
      </w:pPr>
    </w:p>
    <w:p w14:paraId="3F9875D7" w14:textId="77777777" w:rsidR="006A3F0C" w:rsidRPr="006F7780" w:rsidRDefault="006A3F0C" w:rsidP="006F778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Items outstanding from previous minutes</w:t>
      </w:r>
    </w:p>
    <w:p w14:paraId="56ED8216" w14:textId="77777777" w:rsidR="00077D07" w:rsidRPr="006A3F0C" w:rsidRDefault="00077D07" w:rsidP="006A3F0C">
      <w:pPr>
        <w:pStyle w:val="ListParagraph"/>
        <w:rPr>
          <w:rFonts w:ascii="Tahoma" w:hAnsi="Tahoma" w:cs="Tahoma"/>
          <w:sz w:val="24"/>
          <w:szCs w:val="24"/>
        </w:rPr>
      </w:pPr>
    </w:p>
    <w:p w14:paraId="70A45CAE" w14:textId="77777777" w:rsidR="00104FA9" w:rsidRPr="00CB2391" w:rsidRDefault="00CB2391" w:rsidP="00CB2391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Precept Budget</w:t>
      </w:r>
    </w:p>
    <w:p w14:paraId="6C84857B" w14:textId="77777777" w:rsidR="00D90209" w:rsidRPr="00D90209" w:rsidRDefault="00D90209" w:rsidP="00D90209">
      <w:pPr>
        <w:pStyle w:val="ListParagraph"/>
        <w:rPr>
          <w:rFonts w:ascii="Tahoma" w:hAnsi="Tahoma" w:cs="Tahoma"/>
          <w:b/>
          <w:sz w:val="24"/>
          <w:szCs w:val="24"/>
        </w:rPr>
      </w:pPr>
    </w:p>
    <w:p w14:paraId="3301ACB5" w14:textId="77777777" w:rsidR="00D90209" w:rsidRDefault="00CB2391" w:rsidP="003C59D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.gov Website</w:t>
      </w:r>
    </w:p>
    <w:p w14:paraId="624B5A51" w14:textId="77777777" w:rsidR="00CB2391" w:rsidRPr="00CB2391" w:rsidRDefault="00CB2391" w:rsidP="00CB2391">
      <w:pPr>
        <w:pStyle w:val="ListParagraph"/>
        <w:rPr>
          <w:rFonts w:ascii="Tahoma" w:hAnsi="Tahoma" w:cs="Tahoma"/>
          <w:b/>
          <w:sz w:val="24"/>
          <w:szCs w:val="24"/>
        </w:rPr>
      </w:pPr>
    </w:p>
    <w:p w14:paraId="7FD4C8F6" w14:textId="77777777" w:rsidR="00CB2391" w:rsidRDefault="00CB2391" w:rsidP="003C59D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Ashbourne Road Closures</w:t>
      </w:r>
    </w:p>
    <w:p w14:paraId="212E8905" w14:textId="77777777" w:rsidR="007161C8" w:rsidRPr="007161C8" w:rsidRDefault="007161C8" w:rsidP="007161C8">
      <w:pPr>
        <w:pStyle w:val="ListParagraph"/>
        <w:rPr>
          <w:rFonts w:ascii="Tahoma" w:hAnsi="Tahoma" w:cs="Tahoma"/>
          <w:b/>
          <w:sz w:val="24"/>
          <w:szCs w:val="24"/>
        </w:rPr>
      </w:pPr>
    </w:p>
    <w:p w14:paraId="114B3DD7" w14:textId="77777777" w:rsidR="007161C8" w:rsidRPr="003C59DB" w:rsidRDefault="007161C8" w:rsidP="003C59D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Clearing of Pavements</w:t>
      </w:r>
    </w:p>
    <w:p w14:paraId="0E901D5A" w14:textId="77777777" w:rsidR="007704B9" w:rsidRPr="00946C1C" w:rsidRDefault="007704B9" w:rsidP="00946C1C">
      <w:pPr>
        <w:spacing w:after="0"/>
        <w:rPr>
          <w:rFonts w:ascii="Tahoma" w:hAnsi="Tahoma" w:cs="Tahoma"/>
          <w:b/>
          <w:sz w:val="24"/>
          <w:szCs w:val="24"/>
        </w:rPr>
      </w:pPr>
    </w:p>
    <w:p w14:paraId="49C2BAAB" w14:textId="77777777" w:rsidR="006F7780" w:rsidRPr="00826B34" w:rsidRDefault="007704B9" w:rsidP="006F778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Clerk Report</w:t>
      </w:r>
      <w:r w:rsidR="00077D07" w:rsidRPr="00077D07">
        <w:rPr>
          <w:rFonts w:ascii="Tahoma" w:hAnsi="Tahoma" w:cs="Tahoma"/>
          <w:sz w:val="24"/>
          <w:szCs w:val="24"/>
        </w:rPr>
        <w:t xml:space="preserve"> </w:t>
      </w:r>
    </w:p>
    <w:p w14:paraId="4E801C12" w14:textId="77777777" w:rsidR="00826B34" w:rsidRPr="00826B34" w:rsidRDefault="00826B34" w:rsidP="00826B34">
      <w:pPr>
        <w:pStyle w:val="ListParagraph"/>
        <w:rPr>
          <w:rFonts w:ascii="Tahoma" w:hAnsi="Tahoma" w:cs="Tahoma"/>
          <w:b/>
          <w:sz w:val="24"/>
          <w:szCs w:val="24"/>
        </w:rPr>
      </w:pPr>
    </w:p>
    <w:p w14:paraId="23C1B23C" w14:textId="77777777" w:rsidR="00826B34" w:rsidRDefault="00826B34" w:rsidP="006F778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Finance</w:t>
      </w:r>
    </w:p>
    <w:p w14:paraId="58DF7D83" w14:textId="77777777" w:rsidR="00826B34" w:rsidRDefault="00826B34" w:rsidP="00826B34">
      <w:pPr>
        <w:pStyle w:val="ListParagraph"/>
        <w:ind w:left="79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Summary of accounts</w:t>
      </w:r>
    </w:p>
    <w:p w14:paraId="10DF0301" w14:textId="77777777" w:rsidR="00826B34" w:rsidRDefault="00826B34" w:rsidP="00826B34">
      <w:pPr>
        <w:pStyle w:val="ListParagraph"/>
        <w:ind w:left="79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Invoices</w:t>
      </w:r>
    </w:p>
    <w:p w14:paraId="5682ECDE" w14:textId="77777777" w:rsidR="00826B34" w:rsidRPr="00826B34" w:rsidRDefault="00826B34" w:rsidP="00826B34">
      <w:pPr>
        <w:pStyle w:val="ListParagraph"/>
        <w:ind w:left="795"/>
        <w:rPr>
          <w:rFonts w:ascii="Tahoma" w:hAnsi="Tahoma" w:cs="Tahoma"/>
          <w:sz w:val="24"/>
          <w:szCs w:val="24"/>
        </w:rPr>
      </w:pPr>
    </w:p>
    <w:p w14:paraId="77C5E0A1" w14:textId="77777777" w:rsidR="00826B34" w:rsidRPr="00826B34" w:rsidRDefault="00826B34" w:rsidP="00826B3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Items for the next agenda</w:t>
      </w:r>
    </w:p>
    <w:p w14:paraId="7D477479" w14:textId="77777777" w:rsidR="00104FA9" w:rsidRDefault="00104FA9" w:rsidP="00104FA9">
      <w:pPr>
        <w:spacing w:after="0"/>
        <w:rPr>
          <w:rFonts w:ascii="Tahoma" w:hAnsi="Tahoma" w:cs="Tahoma"/>
          <w:b/>
          <w:sz w:val="24"/>
          <w:szCs w:val="24"/>
        </w:rPr>
      </w:pPr>
    </w:p>
    <w:p w14:paraId="394C4D0E" w14:textId="77777777" w:rsidR="00CB2391" w:rsidRPr="00CB2391" w:rsidRDefault="00826B34" w:rsidP="00CB2391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CB2391">
        <w:rPr>
          <w:rFonts w:ascii="Tahoma" w:hAnsi="Tahoma" w:cs="Tahoma"/>
          <w:b/>
          <w:sz w:val="24"/>
          <w:szCs w:val="24"/>
        </w:rPr>
        <w:t>Date of the next meeting</w:t>
      </w:r>
      <w:r w:rsidR="00CB2391" w:rsidRPr="00CB2391">
        <w:rPr>
          <w:rFonts w:ascii="Tahoma" w:hAnsi="Tahoma" w:cs="Tahoma"/>
          <w:b/>
          <w:sz w:val="24"/>
          <w:szCs w:val="24"/>
        </w:rPr>
        <w:t xml:space="preserve"> – </w:t>
      </w:r>
      <w:r w:rsidR="00CB2391" w:rsidRPr="00CB2391">
        <w:rPr>
          <w:rFonts w:ascii="Tahoma" w:hAnsi="Tahoma" w:cs="Tahoma"/>
          <w:sz w:val="24"/>
          <w:szCs w:val="24"/>
        </w:rPr>
        <w:t>Wednesday 15</w:t>
      </w:r>
      <w:r w:rsidR="00CB2391" w:rsidRPr="00CB2391">
        <w:rPr>
          <w:rFonts w:ascii="Tahoma" w:hAnsi="Tahoma" w:cs="Tahoma"/>
          <w:sz w:val="24"/>
          <w:szCs w:val="24"/>
          <w:vertAlign w:val="superscript"/>
        </w:rPr>
        <w:t>th</w:t>
      </w:r>
      <w:r w:rsidR="00CB2391" w:rsidRPr="00CB2391">
        <w:rPr>
          <w:rFonts w:ascii="Tahoma" w:hAnsi="Tahoma" w:cs="Tahoma"/>
          <w:sz w:val="24"/>
          <w:szCs w:val="24"/>
        </w:rPr>
        <w:t xml:space="preserve"> January 2025</w:t>
      </w:r>
    </w:p>
    <w:p w14:paraId="3F34D8BE" w14:textId="77777777" w:rsidR="00826B34" w:rsidRPr="00826B34" w:rsidRDefault="00826B34" w:rsidP="00826B34"/>
    <w:p w14:paraId="696BD5E0" w14:textId="77777777" w:rsidR="00826B34" w:rsidRPr="00826B34" w:rsidRDefault="00826B34" w:rsidP="00826B34">
      <w:pPr>
        <w:spacing w:after="0"/>
        <w:rPr>
          <w:rFonts w:ascii="Tahoma" w:hAnsi="Tahoma" w:cs="Tahoma"/>
          <w:sz w:val="24"/>
          <w:szCs w:val="24"/>
        </w:rPr>
      </w:pPr>
    </w:p>
    <w:p w14:paraId="68F8DEF2" w14:textId="77777777" w:rsidR="00826B34" w:rsidRDefault="00826B34" w:rsidP="00104FA9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14:paraId="2E8DCB52" w14:textId="77777777" w:rsidR="006F7780" w:rsidRPr="00826B34" w:rsidRDefault="006F7780" w:rsidP="00826B34">
      <w:pPr>
        <w:pStyle w:val="ListParagraph"/>
        <w:spacing w:after="0"/>
        <w:ind w:left="735"/>
        <w:rPr>
          <w:rFonts w:ascii="Tahoma" w:hAnsi="Tahoma" w:cs="Tahoma"/>
          <w:sz w:val="24"/>
          <w:szCs w:val="24"/>
        </w:rPr>
      </w:pPr>
    </w:p>
    <w:p w14:paraId="10BDE7BA" w14:textId="77777777" w:rsidR="003C59DB" w:rsidRPr="003C59DB" w:rsidRDefault="003C59DB" w:rsidP="003C59DB">
      <w:pPr>
        <w:pStyle w:val="ListParagraph"/>
        <w:rPr>
          <w:rFonts w:ascii="Tahoma" w:hAnsi="Tahoma" w:cs="Tahoma"/>
          <w:sz w:val="24"/>
          <w:szCs w:val="24"/>
        </w:rPr>
      </w:pPr>
    </w:p>
    <w:p w14:paraId="606F835D" w14:textId="77777777" w:rsidR="003C59DB" w:rsidRPr="00104FA9" w:rsidRDefault="003C59DB" w:rsidP="003C59DB">
      <w:pPr>
        <w:pStyle w:val="ListParagraph"/>
        <w:spacing w:after="0"/>
        <w:ind w:left="735"/>
        <w:rPr>
          <w:rFonts w:ascii="Tahoma" w:hAnsi="Tahoma" w:cs="Tahoma"/>
          <w:sz w:val="24"/>
          <w:szCs w:val="24"/>
        </w:rPr>
      </w:pPr>
    </w:p>
    <w:p w14:paraId="310F7ADA" w14:textId="77777777" w:rsidR="006E5A97" w:rsidRPr="003C59DB" w:rsidRDefault="006F7780" w:rsidP="003C59DB">
      <w:pPr>
        <w:spacing w:after="0"/>
        <w:ind w:left="567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             </w:t>
      </w:r>
    </w:p>
    <w:p w14:paraId="39E8BE89" w14:textId="77777777" w:rsidR="006E5A97" w:rsidRP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14:paraId="30E2503B" w14:textId="77777777" w:rsidR="006A3F0C" w:rsidRPr="006A3F0C" w:rsidRDefault="006A3F0C" w:rsidP="006A3F0C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</w:p>
    <w:sectPr w:rsidR="006A3F0C" w:rsidRPr="006A3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036"/>
    <w:multiLevelType w:val="hybridMultilevel"/>
    <w:tmpl w:val="727A1008"/>
    <w:lvl w:ilvl="0" w:tplc="E40678C2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7CDF"/>
    <w:multiLevelType w:val="hybridMultilevel"/>
    <w:tmpl w:val="603EC1A2"/>
    <w:lvl w:ilvl="0" w:tplc="948070AE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A056B"/>
    <w:multiLevelType w:val="hybridMultilevel"/>
    <w:tmpl w:val="344E0DB6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1B3B4B43"/>
    <w:multiLevelType w:val="hybridMultilevel"/>
    <w:tmpl w:val="3C285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60B00"/>
    <w:multiLevelType w:val="hybridMultilevel"/>
    <w:tmpl w:val="83804A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16C2F"/>
    <w:multiLevelType w:val="hybridMultilevel"/>
    <w:tmpl w:val="29E47E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8D6CE5"/>
    <w:multiLevelType w:val="hybridMultilevel"/>
    <w:tmpl w:val="91888202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CB1401F"/>
    <w:multiLevelType w:val="hybridMultilevel"/>
    <w:tmpl w:val="45007F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8F349D"/>
    <w:multiLevelType w:val="hybridMultilevel"/>
    <w:tmpl w:val="F7D07DFE"/>
    <w:lvl w:ilvl="0" w:tplc="E40678C2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E399C"/>
    <w:multiLevelType w:val="hybridMultilevel"/>
    <w:tmpl w:val="923458B0"/>
    <w:lvl w:ilvl="0" w:tplc="E40678C2">
      <w:start w:val="10"/>
      <w:numFmt w:val="decimal"/>
      <w:lvlText w:val="%1."/>
      <w:lvlJc w:val="left"/>
      <w:pPr>
        <w:ind w:left="1455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2E6EDB"/>
    <w:multiLevelType w:val="hybridMultilevel"/>
    <w:tmpl w:val="93242FE2"/>
    <w:lvl w:ilvl="0" w:tplc="D6F89716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F59E0"/>
    <w:multiLevelType w:val="hybridMultilevel"/>
    <w:tmpl w:val="6A4EAF74"/>
    <w:lvl w:ilvl="0" w:tplc="E40678C2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F0184"/>
    <w:multiLevelType w:val="hybridMultilevel"/>
    <w:tmpl w:val="8F8A49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725E33"/>
    <w:multiLevelType w:val="hybridMultilevel"/>
    <w:tmpl w:val="17D23694"/>
    <w:lvl w:ilvl="0" w:tplc="E40678C2">
      <w:start w:val="10"/>
      <w:numFmt w:val="decimal"/>
      <w:lvlText w:val="%1."/>
      <w:lvlJc w:val="left"/>
      <w:pPr>
        <w:ind w:left="1470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4" w15:restartNumberingAfterBreak="0">
    <w:nsid w:val="5D4F68F0"/>
    <w:multiLevelType w:val="hybridMultilevel"/>
    <w:tmpl w:val="2A544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37345"/>
    <w:multiLevelType w:val="hybridMultilevel"/>
    <w:tmpl w:val="026C4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F6250"/>
    <w:multiLevelType w:val="hybridMultilevel"/>
    <w:tmpl w:val="4412F5D6"/>
    <w:lvl w:ilvl="0" w:tplc="1070D97E">
      <w:start w:val="10"/>
      <w:numFmt w:val="decimal"/>
      <w:lvlText w:val="%1."/>
      <w:lvlJc w:val="left"/>
      <w:pPr>
        <w:ind w:left="81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6EC3106C"/>
    <w:multiLevelType w:val="hybridMultilevel"/>
    <w:tmpl w:val="45DA2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629F8"/>
    <w:multiLevelType w:val="hybridMultilevel"/>
    <w:tmpl w:val="9782D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034A6"/>
    <w:multiLevelType w:val="hybridMultilevel"/>
    <w:tmpl w:val="F0FA2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29935">
    <w:abstractNumId w:val="6"/>
  </w:num>
  <w:num w:numId="2" w16cid:durableId="153229500">
    <w:abstractNumId w:val="2"/>
  </w:num>
  <w:num w:numId="3" w16cid:durableId="1921789921">
    <w:abstractNumId w:val="19"/>
  </w:num>
  <w:num w:numId="4" w16cid:durableId="1316647442">
    <w:abstractNumId w:val="7"/>
  </w:num>
  <w:num w:numId="5" w16cid:durableId="1477719903">
    <w:abstractNumId w:val="18"/>
  </w:num>
  <w:num w:numId="6" w16cid:durableId="1101802482">
    <w:abstractNumId w:val="17"/>
  </w:num>
  <w:num w:numId="7" w16cid:durableId="1026908045">
    <w:abstractNumId w:val="14"/>
  </w:num>
  <w:num w:numId="8" w16cid:durableId="2022195946">
    <w:abstractNumId w:val="12"/>
  </w:num>
  <w:num w:numId="9" w16cid:durableId="1991785557">
    <w:abstractNumId w:val="15"/>
  </w:num>
  <w:num w:numId="10" w16cid:durableId="2011365403">
    <w:abstractNumId w:val="5"/>
  </w:num>
  <w:num w:numId="11" w16cid:durableId="1739591285">
    <w:abstractNumId w:val="3"/>
  </w:num>
  <w:num w:numId="12" w16cid:durableId="1996906955">
    <w:abstractNumId w:val="4"/>
  </w:num>
  <w:num w:numId="13" w16cid:durableId="1957178877">
    <w:abstractNumId w:val="1"/>
  </w:num>
  <w:num w:numId="14" w16cid:durableId="211699219">
    <w:abstractNumId w:val="10"/>
  </w:num>
  <w:num w:numId="15" w16cid:durableId="1532959311">
    <w:abstractNumId w:val="8"/>
  </w:num>
  <w:num w:numId="16" w16cid:durableId="1929999849">
    <w:abstractNumId w:val="11"/>
  </w:num>
  <w:num w:numId="17" w16cid:durableId="872815137">
    <w:abstractNumId w:val="0"/>
  </w:num>
  <w:num w:numId="18" w16cid:durableId="855197248">
    <w:abstractNumId w:val="13"/>
  </w:num>
  <w:num w:numId="19" w16cid:durableId="44523791">
    <w:abstractNumId w:val="9"/>
  </w:num>
  <w:num w:numId="20" w16cid:durableId="159394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0C"/>
    <w:rsid w:val="00004092"/>
    <w:rsid w:val="00013933"/>
    <w:rsid w:val="00077D07"/>
    <w:rsid w:val="000E5B8F"/>
    <w:rsid w:val="00104FA9"/>
    <w:rsid w:val="001371DB"/>
    <w:rsid w:val="00146D21"/>
    <w:rsid w:val="00165DE7"/>
    <w:rsid w:val="001719A6"/>
    <w:rsid w:val="00216C79"/>
    <w:rsid w:val="00280555"/>
    <w:rsid w:val="002F7307"/>
    <w:rsid w:val="00325CC3"/>
    <w:rsid w:val="00346E2C"/>
    <w:rsid w:val="00350A9B"/>
    <w:rsid w:val="003717C6"/>
    <w:rsid w:val="00380438"/>
    <w:rsid w:val="003C59DB"/>
    <w:rsid w:val="00410943"/>
    <w:rsid w:val="00454A7F"/>
    <w:rsid w:val="00456AE1"/>
    <w:rsid w:val="005441E3"/>
    <w:rsid w:val="005B0B74"/>
    <w:rsid w:val="006A3F0C"/>
    <w:rsid w:val="006E5A97"/>
    <w:rsid w:val="006F7780"/>
    <w:rsid w:val="007161C8"/>
    <w:rsid w:val="007704B9"/>
    <w:rsid w:val="00772ED8"/>
    <w:rsid w:val="00826B34"/>
    <w:rsid w:val="00924039"/>
    <w:rsid w:val="00946C1C"/>
    <w:rsid w:val="00A6094F"/>
    <w:rsid w:val="00A7267F"/>
    <w:rsid w:val="00A84819"/>
    <w:rsid w:val="00B131C1"/>
    <w:rsid w:val="00C23DBA"/>
    <w:rsid w:val="00CB2391"/>
    <w:rsid w:val="00CC3F11"/>
    <w:rsid w:val="00CF3EF6"/>
    <w:rsid w:val="00D12443"/>
    <w:rsid w:val="00D90209"/>
    <w:rsid w:val="00E24C01"/>
    <w:rsid w:val="00E93D42"/>
    <w:rsid w:val="00F21CDF"/>
    <w:rsid w:val="00F55991"/>
    <w:rsid w:val="00F76ED0"/>
    <w:rsid w:val="00FD3179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D6275"/>
  <w15:chartTrackingRefBased/>
  <w15:docId w15:val="{126CF1FB-EFEA-41FB-85DA-3D929C4A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Alton</dc:creator>
  <cp:keywords/>
  <dc:description/>
  <cp:lastModifiedBy>Rae Alton</cp:lastModifiedBy>
  <cp:revision>2</cp:revision>
  <cp:lastPrinted>2024-09-19T15:51:00Z</cp:lastPrinted>
  <dcterms:created xsi:type="dcterms:W3CDTF">2025-04-24T14:11:00Z</dcterms:created>
  <dcterms:modified xsi:type="dcterms:W3CDTF">2025-04-24T14:11:00Z</dcterms:modified>
</cp:coreProperties>
</file>